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1F" w:rsidRDefault="0066521F" w:rsidP="0066521F"/>
    <w:p w:rsidR="00BE5A19" w:rsidRDefault="00BE5A19" w:rsidP="00BE5A1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BE5A19" w:rsidRDefault="00F87E61" w:rsidP="00BE5A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  </w:t>
      </w:r>
      <w:r w:rsidR="009F1B2A">
        <w:rPr>
          <w:sz w:val="28"/>
          <w:szCs w:val="28"/>
        </w:rPr>
        <w:t>депутатов Совета народных депутатов</w:t>
      </w:r>
    </w:p>
    <w:p w:rsidR="00BE5A19" w:rsidRDefault="00BE5A19" w:rsidP="00BE5A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их семей за период с 1 января по </w:t>
      </w:r>
      <w:r w:rsidR="00F87E61">
        <w:rPr>
          <w:sz w:val="28"/>
          <w:szCs w:val="28"/>
        </w:rPr>
        <w:t>31 декабря</w:t>
      </w:r>
      <w:r>
        <w:rPr>
          <w:sz w:val="28"/>
          <w:szCs w:val="28"/>
        </w:rPr>
        <w:t xml:space="preserve"> 20</w:t>
      </w:r>
      <w:r w:rsidR="00F87E61">
        <w:rPr>
          <w:sz w:val="28"/>
          <w:szCs w:val="28"/>
        </w:rPr>
        <w:t>19</w:t>
      </w:r>
      <w:r>
        <w:rPr>
          <w:sz w:val="28"/>
          <w:szCs w:val="28"/>
        </w:rPr>
        <w:t xml:space="preserve"> года</w:t>
      </w:r>
      <w:r w:rsidR="00F87E61" w:rsidRPr="00F87E61">
        <w:rPr>
          <w:sz w:val="28"/>
          <w:szCs w:val="28"/>
        </w:rPr>
        <w:t xml:space="preserve"> </w:t>
      </w:r>
      <w:r w:rsidR="00F87E61">
        <w:rPr>
          <w:sz w:val="28"/>
          <w:szCs w:val="28"/>
        </w:rPr>
        <w:t xml:space="preserve">об имуществе и обязательствах имущественного характера  </w:t>
      </w:r>
      <w:r w:rsidR="008E02D9">
        <w:rPr>
          <w:sz w:val="28"/>
          <w:szCs w:val="28"/>
        </w:rPr>
        <w:t>по состоянию на 18 сентября 2019 года</w:t>
      </w:r>
    </w:p>
    <w:p w:rsidR="00BE5A19" w:rsidRDefault="00BE5A19" w:rsidP="00BE5A19">
      <w:pPr>
        <w:jc w:val="center"/>
        <w:rPr>
          <w:sz w:val="28"/>
          <w:szCs w:val="28"/>
        </w:rPr>
      </w:pPr>
      <w:r>
        <w:rPr>
          <w:sz w:val="28"/>
          <w:szCs w:val="28"/>
        </w:rPr>
        <w:t>Шишовско</w:t>
      </w:r>
      <w:r w:rsidR="009F1B2A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9F1B2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F1B2A">
        <w:rPr>
          <w:sz w:val="28"/>
          <w:szCs w:val="28"/>
        </w:rPr>
        <w:t>я</w:t>
      </w:r>
      <w:r>
        <w:rPr>
          <w:sz w:val="28"/>
          <w:szCs w:val="28"/>
        </w:rPr>
        <w:t xml:space="preserve"> Бобровского муниципального района</w:t>
      </w:r>
    </w:p>
    <w:p w:rsidR="0066521F" w:rsidRDefault="0066521F" w:rsidP="0066521F"/>
    <w:tbl>
      <w:tblPr>
        <w:tblStyle w:val="a5"/>
        <w:tblW w:w="16020" w:type="dxa"/>
        <w:tblInd w:w="-601" w:type="dxa"/>
        <w:tblLayout w:type="fixed"/>
        <w:tblLook w:val="04A0"/>
      </w:tblPr>
      <w:tblGrid>
        <w:gridCol w:w="2410"/>
        <w:gridCol w:w="2410"/>
        <w:gridCol w:w="1276"/>
        <w:gridCol w:w="2410"/>
        <w:gridCol w:w="1134"/>
        <w:gridCol w:w="567"/>
        <w:gridCol w:w="1559"/>
        <w:gridCol w:w="2270"/>
        <w:gridCol w:w="1134"/>
        <w:gridCol w:w="850"/>
      </w:tblGrid>
      <w:tr w:rsidR="0066521F" w:rsidTr="00596BC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D7682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Деклариро</w:t>
            </w:r>
            <w:proofErr w:type="spellEnd"/>
          </w:p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ванный годовой</w:t>
            </w:r>
          </w:p>
          <w:p w:rsidR="00D76825" w:rsidRDefault="00D76825">
            <w:pPr>
              <w:rPr>
                <w:lang w:eastAsia="en-US"/>
              </w:rPr>
            </w:pPr>
            <w:r>
              <w:rPr>
                <w:lang w:eastAsia="en-US"/>
              </w:rPr>
              <w:t>доход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6521F" w:rsidTr="00596BC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1F" w:rsidRDefault="0066521F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1F" w:rsidRDefault="0066521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1F" w:rsidRDefault="006652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</w:tr>
      <w:tr w:rsidR="00E55F09" w:rsidTr="00596BC7">
        <w:trPr>
          <w:trHeight w:val="21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Ильин Сергей Владимирович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Глава Шишовского сельского поселения</w:t>
            </w:r>
          </w:p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Бобровского муниципального района Воронежской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9579FA">
            <w:pPr>
              <w:rPr>
                <w:lang w:eastAsia="en-US"/>
              </w:rPr>
            </w:pPr>
            <w:r>
              <w:rPr>
                <w:lang w:eastAsia="en-US"/>
              </w:rPr>
              <w:t>1017465</w:t>
            </w:r>
            <w:r w:rsidR="00E55F09">
              <w:rPr>
                <w:lang w:eastAsia="en-US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184,4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Pr="009579FA" w:rsidRDefault="009579FA" w:rsidP="00EC017B">
            <w:pPr>
              <w:rPr>
                <w:lang w:val="en-US" w:eastAsia="en-US"/>
              </w:rPr>
            </w:pPr>
            <w:r w:rsidRPr="003A194E">
              <w:rPr>
                <w:lang w:eastAsia="en-US"/>
              </w:rPr>
              <w:t xml:space="preserve">LADA </w:t>
            </w:r>
            <w:proofErr w:type="spellStart"/>
            <w:r w:rsidRPr="003A194E">
              <w:rPr>
                <w:lang w:eastAsia="en-US"/>
              </w:rPr>
              <w:t>Granta</w:t>
            </w:r>
            <w:proofErr w:type="spellEnd"/>
            <w:r>
              <w:rPr>
                <w:lang w:eastAsia="en-US"/>
              </w:rPr>
              <w:t xml:space="preserve"> ВАЗ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211BD5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2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90,1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100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51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9F1B2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Горенкова</w:t>
            </w:r>
            <w:proofErr w:type="spellEnd"/>
            <w:r>
              <w:rPr>
                <w:lang w:eastAsia="en-US"/>
              </w:rPr>
              <w:t xml:space="preserve"> Вера Викторовна</w:t>
            </w: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9F1B2A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Бобровская РБ ВОП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ишовка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Коршевской</w:t>
            </w:r>
            <w:proofErr w:type="spellEnd"/>
            <w:r>
              <w:rPr>
                <w:lang w:eastAsia="en-US"/>
              </w:rPr>
              <w:t xml:space="preserve">  амбулатории, медсестра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Pr="00397178" w:rsidRDefault="009579FA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542170,21</w:t>
            </w: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Pr="00397178" w:rsidRDefault="00E55F0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9F1B2A" w:rsidP="009579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Земельная доля (общая долевая </w:t>
            </w:r>
            <w:r w:rsidR="009579FA">
              <w:rPr>
                <w:lang w:eastAsia="en-US"/>
              </w:rPr>
              <w:t>20</w:t>
            </w:r>
            <w:r>
              <w:rPr>
                <w:lang w:eastAsia="en-US"/>
              </w:rPr>
              <w:t>/</w:t>
            </w:r>
            <w:r w:rsidR="009579FA">
              <w:rPr>
                <w:lang w:eastAsia="en-US"/>
              </w:rPr>
              <w:t>461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9F1B2A">
            <w:pPr>
              <w:rPr>
                <w:lang w:eastAsia="en-US"/>
              </w:rPr>
            </w:pPr>
            <w:r>
              <w:rPr>
                <w:lang w:eastAsia="en-US"/>
              </w:rPr>
              <w:t>45600</w:t>
            </w:r>
          </w:p>
          <w:p w:rsidR="00E55F09" w:rsidRPr="00397178" w:rsidRDefault="00E55F09" w:rsidP="00397178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9579FA">
            <w:pPr>
              <w:rPr>
                <w:lang w:eastAsia="en-US"/>
              </w:rPr>
            </w:pPr>
            <w:r>
              <w:rPr>
                <w:lang w:eastAsia="en-US"/>
              </w:rPr>
              <w:t>ГАЗ</w:t>
            </w:r>
          </w:p>
          <w:p w:rsidR="00E55F09" w:rsidRDefault="009579FA">
            <w:pPr>
              <w:rPr>
                <w:lang w:eastAsia="en-US"/>
              </w:rPr>
            </w:pPr>
            <w:r w:rsidRPr="009579FA">
              <w:rPr>
                <w:lang w:eastAsia="en-US"/>
              </w:rPr>
              <w:t>Газель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9F1B2A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(фактическое предоставление)</w:t>
            </w:r>
          </w:p>
          <w:p w:rsidR="009F1B2A" w:rsidRDefault="009F1B2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</w:t>
            </w:r>
            <w:r w:rsidR="0075118C">
              <w:rPr>
                <w:lang w:eastAsia="en-US"/>
              </w:rPr>
              <w:t xml:space="preserve"> участок (фактическое предостав</w:t>
            </w:r>
            <w:r>
              <w:rPr>
                <w:lang w:eastAsia="en-US"/>
              </w:rPr>
              <w:t>ление)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9F1B2A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75,3</w:t>
            </w:r>
          </w:p>
          <w:p w:rsidR="009F1B2A" w:rsidRDefault="009F1B2A" w:rsidP="00E55F09">
            <w:pPr>
              <w:rPr>
                <w:lang w:eastAsia="en-US"/>
              </w:rPr>
            </w:pPr>
          </w:p>
          <w:p w:rsidR="009F1B2A" w:rsidRDefault="009F1B2A" w:rsidP="00E55F09">
            <w:pPr>
              <w:rPr>
                <w:lang w:eastAsia="en-US"/>
              </w:rPr>
            </w:pPr>
          </w:p>
          <w:p w:rsidR="009F1B2A" w:rsidRDefault="009F1B2A" w:rsidP="00E55F09">
            <w:pPr>
              <w:rPr>
                <w:lang w:eastAsia="en-US"/>
              </w:rPr>
            </w:pPr>
          </w:p>
          <w:p w:rsidR="009F1B2A" w:rsidRDefault="009F1B2A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2730,0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9F1B2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9F1B2A" w:rsidRDefault="009F1B2A">
            <w:pPr>
              <w:rPr>
                <w:lang w:eastAsia="en-US"/>
              </w:rPr>
            </w:pPr>
          </w:p>
          <w:p w:rsidR="009F1B2A" w:rsidRDefault="009F1B2A">
            <w:pPr>
              <w:rPr>
                <w:lang w:eastAsia="en-US"/>
              </w:rPr>
            </w:pPr>
          </w:p>
          <w:p w:rsidR="009F1B2A" w:rsidRDefault="009F1B2A">
            <w:pPr>
              <w:rPr>
                <w:lang w:eastAsia="en-US"/>
              </w:rPr>
            </w:pPr>
          </w:p>
          <w:p w:rsidR="009F1B2A" w:rsidRDefault="009F1B2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E55F09" w:rsidTr="00596BC7">
        <w:trPr>
          <w:trHeight w:val="174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E55F0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52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397178">
            <w:pPr>
              <w:rPr>
                <w:lang w:eastAsia="en-US"/>
              </w:rPr>
            </w:pPr>
          </w:p>
          <w:p w:rsidR="00E55F09" w:rsidRDefault="00E55F09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9579FA" w:rsidP="0039717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709249,00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BF2A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</w:t>
            </w:r>
            <w:r w:rsidR="00BF2A63">
              <w:rPr>
                <w:lang w:eastAsia="en-US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BF2A63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75,3</w:t>
            </w:r>
          </w:p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BF2A63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ВАЗ 21063</w:t>
            </w:r>
          </w:p>
          <w:p w:rsidR="00BF2A63" w:rsidRDefault="00BF2A63" w:rsidP="00140D89">
            <w:pPr>
              <w:rPr>
                <w:lang w:eastAsia="en-US"/>
              </w:rPr>
            </w:pPr>
          </w:p>
          <w:p w:rsidR="00BF2A63" w:rsidRDefault="00BF2A63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ДЭУ </w:t>
            </w:r>
            <w:proofErr w:type="spellStart"/>
            <w:r>
              <w:rPr>
                <w:lang w:eastAsia="en-US"/>
              </w:rPr>
              <w:t>Нексия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4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BF2A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BF2A63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2730</w:t>
            </w:r>
            <w:r w:rsidR="00E55F09">
              <w:rPr>
                <w:lang w:eastAsia="en-US"/>
              </w:rPr>
              <w:t>,0</w:t>
            </w:r>
          </w:p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3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  <w:p w:rsidR="00E55F09" w:rsidRDefault="00BF2A63" w:rsidP="009579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Земельная доля (общая долевая </w:t>
            </w:r>
            <w:r w:rsidR="009579FA">
              <w:rPr>
                <w:lang w:eastAsia="en-US"/>
              </w:rPr>
              <w:t>20</w:t>
            </w:r>
            <w:r>
              <w:rPr>
                <w:lang w:eastAsia="en-US"/>
              </w:rPr>
              <w:t>/</w:t>
            </w:r>
            <w:r w:rsidR="009579FA">
              <w:rPr>
                <w:lang w:eastAsia="en-US"/>
              </w:rPr>
              <w:t>461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BF2A63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</w:p>
        </w:tc>
      </w:tr>
      <w:tr w:rsidR="009579FA" w:rsidTr="00844B27">
        <w:trPr>
          <w:trHeight w:val="3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79FA" w:rsidRDefault="009579FA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579FA" w:rsidRDefault="009579FA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79FA" w:rsidRDefault="009579FA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A" w:rsidRDefault="009579FA" w:rsidP="009579FA">
            <w:r w:rsidRPr="00BC4203">
              <w:rPr>
                <w:lang w:eastAsia="en-US"/>
              </w:rPr>
              <w:t xml:space="preserve">Земельная доля (общая долевая </w:t>
            </w:r>
            <w:r>
              <w:rPr>
                <w:lang w:eastAsia="en-US"/>
              </w:rPr>
              <w:t>18</w:t>
            </w:r>
            <w:r w:rsidRPr="00BC4203">
              <w:rPr>
                <w:lang w:eastAsia="en-US"/>
              </w:rPr>
              <w:t>/</w:t>
            </w:r>
            <w:r>
              <w:rPr>
                <w:lang w:eastAsia="en-US"/>
              </w:rPr>
              <w:t>341</w:t>
            </w:r>
            <w:r w:rsidRPr="00BC4203"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A" w:rsidRDefault="009579FA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9FA" w:rsidRDefault="009579FA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579FA" w:rsidRDefault="009579FA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79FA" w:rsidRDefault="009579F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9FA" w:rsidRDefault="009579FA" w:rsidP="00140D89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9FA" w:rsidRDefault="009579FA" w:rsidP="00140D89">
            <w:pPr>
              <w:rPr>
                <w:lang w:eastAsia="en-US"/>
              </w:rPr>
            </w:pPr>
          </w:p>
        </w:tc>
      </w:tr>
      <w:tr w:rsidR="009579FA" w:rsidTr="009579FA">
        <w:trPr>
          <w:trHeight w:val="3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A" w:rsidRDefault="009579FA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A" w:rsidRDefault="009579F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A" w:rsidRDefault="009579FA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A" w:rsidRDefault="009579FA" w:rsidP="009579FA">
            <w:r w:rsidRPr="00BC4203">
              <w:rPr>
                <w:lang w:eastAsia="en-US"/>
              </w:rPr>
              <w:t xml:space="preserve">Земельная доля (общая долевая </w:t>
            </w:r>
            <w:r>
              <w:rPr>
                <w:lang w:eastAsia="en-US"/>
              </w:rPr>
              <w:t>3</w:t>
            </w:r>
            <w:r w:rsidRPr="00BC4203">
              <w:rPr>
                <w:lang w:eastAsia="en-US"/>
              </w:rPr>
              <w:t>/</w:t>
            </w:r>
            <w:r>
              <w:rPr>
                <w:lang w:eastAsia="en-US"/>
              </w:rPr>
              <w:t>28</w:t>
            </w:r>
            <w:r w:rsidRPr="00BC4203"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A" w:rsidRDefault="009579FA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A" w:rsidRDefault="009579FA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A" w:rsidRDefault="009579FA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A" w:rsidRDefault="009579F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A" w:rsidRDefault="009579FA" w:rsidP="00140D8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A" w:rsidRDefault="009579FA" w:rsidP="00140D89">
            <w:pPr>
              <w:rPr>
                <w:lang w:eastAsia="en-US"/>
              </w:rPr>
            </w:pPr>
          </w:p>
        </w:tc>
      </w:tr>
      <w:tr w:rsidR="00114279" w:rsidTr="00844B27">
        <w:trPr>
          <w:trHeight w:val="10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79" w:rsidRDefault="00114279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Демакова Ольга Владимировна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9" w:rsidRDefault="00114279" w:rsidP="00BF2A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proofErr w:type="spellStart"/>
            <w:r>
              <w:rPr>
                <w:lang w:eastAsia="en-US"/>
              </w:rPr>
              <w:t>Шишовская</w:t>
            </w:r>
            <w:proofErr w:type="spellEnd"/>
            <w:r>
              <w:rPr>
                <w:lang w:eastAsia="en-US"/>
              </w:rPr>
              <w:t xml:space="preserve"> СОШ, воспитатель детского сада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9" w:rsidRDefault="00114279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292460,52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9" w:rsidRDefault="00114279" w:rsidP="00BE7E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114279" w:rsidRDefault="00114279" w:rsidP="00BE7E30">
            <w:pPr>
              <w:rPr>
                <w:lang w:eastAsia="en-US"/>
              </w:rPr>
            </w:pPr>
            <w:r>
              <w:rPr>
                <w:lang w:eastAsia="en-US"/>
              </w:rPr>
              <w:t>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  <w:p w:rsidR="00114279" w:rsidRDefault="00114279" w:rsidP="00844B27">
            <w:pPr>
              <w:rPr>
                <w:lang w:eastAsia="en-US"/>
              </w:rPr>
            </w:pPr>
          </w:p>
          <w:p w:rsidR="00114279" w:rsidRDefault="00114279" w:rsidP="00844B27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14279" w:rsidRDefault="00114279" w:rsidP="00844B27">
            <w:pPr>
              <w:rPr>
                <w:lang w:eastAsia="en-US"/>
              </w:rPr>
            </w:pPr>
          </w:p>
          <w:p w:rsidR="00114279" w:rsidRDefault="00114279" w:rsidP="00844B27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79" w:rsidRDefault="00114279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квартира (фактическое предоставление)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79" w:rsidRDefault="00114279" w:rsidP="00E55F09">
            <w:pPr>
              <w:rPr>
                <w:lang w:eastAsia="en-US"/>
              </w:rPr>
            </w:pPr>
          </w:p>
          <w:p w:rsidR="00114279" w:rsidRDefault="00114279" w:rsidP="00E55F09">
            <w:pPr>
              <w:rPr>
                <w:lang w:eastAsia="en-US"/>
              </w:rPr>
            </w:pPr>
          </w:p>
          <w:p w:rsidR="00114279" w:rsidRDefault="0011427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37,3</w:t>
            </w:r>
          </w:p>
          <w:p w:rsidR="00114279" w:rsidRDefault="00114279" w:rsidP="00E55F09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  <w:p w:rsidR="00114279" w:rsidRDefault="00114279" w:rsidP="002E257A">
            <w:pPr>
              <w:rPr>
                <w:lang w:eastAsia="en-US"/>
              </w:rPr>
            </w:pPr>
          </w:p>
          <w:p w:rsidR="00114279" w:rsidRDefault="0011427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114279" w:rsidTr="00844B27">
        <w:trPr>
          <w:trHeight w:val="1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BF2A6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BE7E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114279" w:rsidRDefault="00114279" w:rsidP="00BE7E30">
            <w:pPr>
              <w:rPr>
                <w:lang w:eastAsia="en-US"/>
              </w:rPr>
            </w:pPr>
            <w:r>
              <w:rPr>
                <w:lang w:eastAsia="en-US"/>
              </w:rPr>
              <w:t>Общая совместная 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</w:p>
          <w:p w:rsidR="00114279" w:rsidRDefault="00114279" w:rsidP="00844B27">
            <w:pPr>
              <w:rPr>
                <w:lang w:eastAsia="en-US"/>
              </w:rPr>
            </w:pPr>
          </w:p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33,8</w:t>
            </w:r>
          </w:p>
          <w:p w:rsidR="00114279" w:rsidRDefault="00114279" w:rsidP="00844B27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</w:p>
          <w:p w:rsidR="00114279" w:rsidRDefault="00114279" w:rsidP="00844B27">
            <w:pPr>
              <w:rPr>
                <w:lang w:eastAsia="en-US"/>
              </w:rPr>
            </w:pPr>
          </w:p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75118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E55F0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</w:tc>
      </w:tr>
      <w:tr w:rsidR="00114279" w:rsidTr="00596BC7">
        <w:trPr>
          <w:trHeight w:val="7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79" w:rsidRDefault="00114279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BF2A63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575000,00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  <w:p w:rsidR="00114279" w:rsidRDefault="00114279" w:rsidP="00844B27">
            <w:pPr>
              <w:rPr>
                <w:lang w:eastAsia="en-US"/>
              </w:rPr>
            </w:pPr>
          </w:p>
          <w:p w:rsidR="00114279" w:rsidRDefault="00114279" w:rsidP="00844B27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14279" w:rsidRDefault="00114279" w:rsidP="00844B27">
            <w:pPr>
              <w:rPr>
                <w:lang w:eastAsia="en-US"/>
              </w:rPr>
            </w:pPr>
          </w:p>
          <w:p w:rsidR="00114279" w:rsidRDefault="00114279" w:rsidP="00844B27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ВАЗ 2115, </w:t>
            </w:r>
          </w:p>
          <w:p w:rsidR="00114279" w:rsidRDefault="00114279" w:rsidP="00EC017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ШКОДА</w:t>
            </w:r>
            <w:proofErr w:type="gramEnd"/>
            <w:r>
              <w:rPr>
                <w:lang w:eastAsia="en-US"/>
              </w:rPr>
              <w:t xml:space="preserve"> А5,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</w:tc>
      </w:tr>
      <w:tr w:rsidR="00114279" w:rsidTr="00844B27">
        <w:trPr>
          <w:trHeight w:val="7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79" w:rsidRDefault="00114279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BF2A6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</w:p>
          <w:p w:rsidR="00114279" w:rsidRDefault="00114279" w:rsidP="00844B27">
            <w:pPr>
              <w:rPr>
                <w:lang w:eastAsia="en-US"/>
              </w:rPr>
            </w:pPr>
          </w:p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33,8</w:t>
            </w:r>
          </w:p>
          <w:p w:rsidR="00114279" w:rsidRDefault="00114279" w:rsidP="00844B27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</w:p>
          <w:p w:rsidR="00114279" w:rsidRDefault="00114279" w:rsidP="00844B27">
            <w:pPr>
              <w:rPr>
                <w:lang w:eastAsia="en-US"/>
              </w:rPr>
            </w:pPr>
          </w:p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</w:tc>
      </w:tr>
      <w:tr w:rsidR="00114279" w:rsidTr="00844B27">
        <w:trPr>
          <w:trHeight w:val="7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79" w:rsidRDefault="00114279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BF2A6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</w:tc>
      </w:tr>
      <w:tr w:rsidR="00114279" w:rsidTr="00844B27">
        <w:trPr>
          <w:trHeight w:val="9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BF2A6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37,3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75118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</w:tc>
      </w:tr>
      <w:tr w:rsidR="00114279" w:rsidTr="00596BC7">
        <w:trPr>
          <w:trHeight w:val="74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79" w:rsidRDefault="00114279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сын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397178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  <w:p w:rsidR="00114279" w:rsidRDefault="00114279" w:rsidP="002E257A">
            <w:pPr>
              <w:rPr>
                <w:lang w:eastAsia="en-US"/>
              </w:rPr>
            </w:pPr>
          </w:p>
          <w:p w:rsidR="00114279" w:rsidRDefault="00114279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14279" w:rsidRDefault="00114279" w:rsidP="002E257A">
            <w:pPr>
              <w:rPr>
                <w:lang w:eastAsia="en-US"/>
              </w:rPr>
            </w:pPr>
          </w:p>
          <w:p w:rsidR="00114279" w:rsidRDefault="00114279" w:rsidP="002E257A">
            <w:pPr>
              <w:rPr>
                <w:lang w:eastAsia="en-US"/>
              </w:rPr>
            </w:pPr>
          </w:p>
        </w:tc>
      </w:tr>
      <w:tr w:rsidR="00114279" w:rsidTr="00EC017B">
        <w:trPr>
          <w:trHeight w:val="10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397178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(фактическое 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  <w:p w:rsidR="00114279" w:rsidRDefault="00114279" w:rsidP="002E257A">
            <w:pPr>
              <w:rPr>
                <w:lang w:eastAsia="en-US"/>
              </w:rPr>
            </w:pPr>
          </w:p>
          <w:p w:rsidR="00114279" w:rsidRDefault="0011427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  <w:p w:rsidR="00114279" w:rsidRDefault="00114279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</w:p>
          <w:p w:rsidR="00114279" w:rsidRDefault="00114279" w:rsidP="002E257A">
            <w:pPr>
              <w:rPr>
                <w:lang w:eastAsia="en-US"/>
              </w:rPr>
            </w:pPr>
          </w:p>
          <w:p w:rsidR="00114279" w:rsidRDefault="0011427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114279" w:rsidTr="00596BC7">
        <w:trPr>
          <w:trHeight w:val="8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9" w:rsidRDefault="00114279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9" w:rsidRDefault="00114279" w:rsidP="00397178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279" w:rsidRDefault="0011427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37,3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4279" w:rsidRDefault="0011427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3043DD" w:rsidTr="00596BC7">
        <w:trPr>
          <w:trHeight w:val="152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043DD" w:rsidRDefault="00844B27" w:rsidP="000F0CF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Коваленко Ирина Геннадьевна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3DD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ЭкоНиваАгро</w:t>
            </w:r>
            <w:proofErr w:type="spellEnd"/>
            <w:r>
              <w:rPr>
                <w:lang w:eastAsia="en-US"/>
              </w:rPr>
              <w:t>» кладовщик склада горюче-смазочных материалов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3DD" w:rsidRDefault="00844B27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226083,25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DD" w:rsidRDefault="003043DD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DD" w:rsidRDefault="003043DD" w:rsidP="00397178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DD" w:rsidRDefault="003043DD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3DD" w:rsidRDefault="003043DD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043DD" w:rsidRDefault="003043DD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(фактическое 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43DD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128,9</w:t>
            </w:r>
            <w:r w:rsidR="003043DD">
              <w:rPr>
                <w:lang w:eastAsia="en-US"/>
              </w:rPr>
              <w:t>9</w:t>
            </w:r>
          </w:p>
          <w:p w:rsidR="003043DD" w:rsidRDefault="003043DD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43DD" w:rsidRDefault="003043DD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3043DD" w:rsidRDefault="003043DD" w:rsidP="002E257A">
            <w:pPr>
              <w:rPr>
                <w:lang w:eastAsia="en-US"/>
              </w:rPr>
            </w:pPr>
          </w:p>
          <w:p w:rsidR="003043DD" w:rsidRDefault="003043DD" w:rsidP="002E257A">
            <w:pPr>
              <w:rPr>
                <w:lang w:eastAsia="en-US"/>
              </w:rPr>
            </w:pPr>
          </w:p>
          <w:p w:rsidR="003043DD" w:rsidRDefault="003043DD" w:rsidP="002E257A">
            <w:pPr>
              <w:rPr>
                <w:lang w:eastAsia="en-US"/>
              </w:rPr>
            </w:pPr>
          </w:p>
          <w:p w:rsidR="003043DD" w:rsidRDefault="003043DD" w:rsidP="002E257A">
            <w:pPr>
              <w:rPr>
                <w:lang w:eastAsia="en-US"/>
              </w:rPr>
            </w:pPr>
          </w:p>
          <w:p w:rsidR="003043DD" w:rsidRDefault="003043DD" w:rsidP="002E257A">
            <w:pPr>
              <w:rPr>
                <w:lang w:eastAsia="en-US"/>
              </w:rPr>
            </w:pPr>
          </w:p>
        </w:tc>
      </w:tr>
      <w:tr w:rsidR="0075118C" w:rsidTr="00596BC7">
        <w:trPr>
          <w:trHeight w:val="77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844B27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747719,65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1/1</w:t>
            </w:r>
            <w:r w:rsidR="00844B27">
              <w:rPr>
                <w:lang w:eastAsia="en-US"/>
              </w:rPr>
              <w:t>6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75118C">
            <w:pPr>
              <w:ind w:left="-393"/>
              <w:rPr>
                <w:lang w:eastAsia="en-US"/>
              </w:rPr>
            </w:pPr>
          </w:p>
          <w:p w:rsidR="0075118C" w:rsidRP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НИССАН </w:t>
            </w:r>
            <w:proofErr w:type="spellStart"/>
            <w:r>
              <w:rPr>
                <w:lang w:eastAsia="en-US"/>
              </w:rPr>
              <w:t>Альмера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75118C" w:rsidRDefault="00AC4A31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(огородный) постоянное (бессрочное 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118C" w:rsidRDefault="00AC4A31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118C" w:rsidRDefault="00AC4A31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844B27" w:rsidTr="00596BC7">
        <w:trPr>
          <w:trHeight w:val="77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1/18)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  <w:p w:rsidR="00844B27" w:rsidRDefault="00844B27" w:rsidP="00844B27">
            <w:pPr>
              <w:rPr>
                <w:lang w:eastAsia="en-US"/>
              </w:rPr>
            </w:pPr>
          </w:p>
          <w:p w:rsidR="00844B27" w:rsidRDefault="00844B27" w:rsidP="00844B27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844B27" w:rsidRDefault="00844B27" w:rsidP="00844B27">
            <w:pPr>
              <w:rPr>
                <w:lang w:eastAsia="en-US"/>
              </w:rPr>
            </w:pPr>
          </w:p>
          <w:p w:rsidR="00844B27" w:rsidRDefault="00844B27" w:rsidP="00844B27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75118C">
            <w:pPr>
              <w:ind w:left="-393"/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75118C" w:rsidTr="00596BC7">
        <w:trPr>
          <w:trHeight w:val="70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751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  <w:r w:rsidR="00844B27">
              <w:rPr>
                <w:lang w:eastAsia="en-US"/>
              </w:rPr>
              <w:t xml:space="preserve"> (</w:t>
            </w:r>
            <w:proofErr w:type="gramStart"/>
            <w:r w:rsidR="00844B27">
              <w:rPr>
                <w:lang w:eastAsia="en-US"/>
              </w:rPr>
              <w:t>общая</w:t>
            </w:r>
            <w:proofErr w:type="gramEnd"/>
            <w:r w:rsidR="00844B27">
              <w:rPr>
                <w:lang w:eastAsia="en-US"/>
              </w:rPr>
              <w:t xml:space="preserve"> долевая)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128,9</w:t>
            </w:r>
          </w:p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2E257A">
            <w:pPr>
              <w:rPr>
                <w:lang w:eastAsia="en-US"/>
              </w:rPr>
            </w:pPr>
          </w:p>
          <w:p w:rsidR="0075118C" w:rsidRDefault="0075118C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18C" w:rsidRDefault="0075118C" w:rsidP="0075118C">
            <w:pPr>
              <w:ind w:left="-393"/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18C" w:rsidRDefault="0075118C" w:rsidP="002E257A">
            <w:pPr>
              <w:rPr>
                <w:lang w:eastAsia="en-US"/>
              </w:rPr>
            </w:pPr>
          </w:p>
        </w:tc>
      </w:tr>
      <w:tr w:rsidR="005A61F9" w:rsidTr="00596BC7">
        <w:trPr>
          <w:trHeight w:val="787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Ковалев Александр Николаевич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1F9" w:rsidRDefault="005A61F9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proofErr w:type="spellStart"/>
            <w:r>
              <w:rPr>
                <w:lang w:eastAsia="en-US"/>
              </w:rPr>
              <w:t>Шишовская</w:t>
            </w:r>
            <w:proofErr w:type="spellEnd"/>
            <w:r>
              <w:rPr>
                <w:lang w:eastAsia="en-US"/>
              </w:rPr>
              <w:t xml:space="preserve"> СОШ, директор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1F9" w:rsidRDefault="005A61F9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632603,62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9" w:rsidRDefault="005A61F9" w:rsidP="00791DAC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1/192)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9" w:rsidRDefault="005A61F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  <w:p w:rsidR="005A61F9" w:rsidRDefault="005A61F9" w:rsidP="002E257A">
            <w:pPr>
              <w:rPr>
                <w:lang w:eastAsia="en-US"/>
              </w:rPr>
            </w:pPr>
          </w:p>
          <w:p w:rsidR="005A61F9" w:rsidRDefault="005A61F9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9" w:rsidRDefault="005A61F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5A61F9" w:rsidRDefault="005A61F9" w:rsidP="002E257A">
            <w:pPr>
              <w:rPr>
                <w:lang w:eastAsia="en-US"/>
              </w:rPr>
            </w:pPr>
          </w:p>
          <w:p w:rsidR="005A61F9" w:rsidRDefault="005A61F9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1F9" w:rsidRDefault="005A61F9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ШЕВРОЛЕ </w:t>
            </w:r>
            <w:proofErr w:type="spellStart"/>
            <w:r>
              <w:rPr>
                <w:lang w:eastAsia="en-US"/>
              </w:rPr>
              <w:t>Лачетти</w:t>
            </w:r>
            <w:proofErr w:type="spellEnd"/>
          </w:p>
          <w:p w:rsidR="005A61F9" w:rsidRDefault="005A61F9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СИТРОЕН С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2E257A">
            <w:pPr>
              <w:rPr>
                <w:lang w:eastAsia="en-US"/>
              </w:rPr>
            </w:pPr>
          </w:p>
        </w:tc>
      </w:tr>
      <w:tr w:rsidR="005A61F9" w:rsidTr="00596BC7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1F9" w:rsidRDefault="005A61F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1F9" w:rsidRDefault="005A61F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9" w:rsidRDefault="005A61F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  <w:r w:rsidR="00844B27">
              <w:rPr>
                <w:lang w:eastAsia="en-US"/>
              </w:rPr>
              <w:t xml:space="preserve"> (совместная собственность)</w:t>
            </w:r>
          </w:p>
          <w:p w:rsidR="005A61F9" w:rsidRDefault="005A61F9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9" w:rsidRDefault="005A61F9" w:rsidP="00791DAC">
            <w:pPr>
              <w:rPr>
                <w:lang w:eastAsia="en-US"/>
              </w:rPr>
            </w:pPr>
            <w:r>
              <w:rPr>
                <w:lang w:eastAsia="en-US"/>
              </w:rPr>
              <w:t>3584,0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9" w:rsidRDefault="005A61F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1F9" w:rsidRDefault="005A61F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2E257A">
            <w:pPr>
              <w:rPr>
                <w:lang w:eastAsia="en-US"/>
              </w:rPr>
            </w:pPr>
          </w:p>
        </w:tc>
      </w:tr>
      <w:tr w:rsidR="005A61F9" w:rsidTr="00596BC7">
        <w:trPr>
          <w:trHeight w:val="4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1F9" w:rsidRDefault="005A61F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1F9" w:rsidRDefault="005A61F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9" w:rsidRDefault="005A61F9" w:rsidP="002E257A">
            <w:pPr>
              <w:rPr>
                <w:lang w:eastAsia="en-US"/>
              </w:rPr>
            </w:pPr>
          </w:p>
          <w:p w:rsidR="005A61F9" w:rsidRDefault="005A61F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  <w:r w:rsidR="00114279">
              <w:rPr>
                <w:lang w:eastAsia="en-US"/>
              </w:rPr>
              <w:t>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9" w:rsidRDefault="005A61F9" w:rsidP="002E257A">
            <w:pPr>
              <w:rPr>
                <w:lang w:eastAsia="en-US"/>
              </w:rPr>
            </w:pPr>
          </w:p>
          <w:p w:rsidR="005A61F9" w:rsidRDefault="005A61F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71,1</w:t>
            </w:r>
          </w:p>
          <w:p w:rsidR="005A61F9" w:rsidRDefault="005A61F9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9" w:rsidRDefault="005A61F9" w:rsidP="002E257A">
            <w:pPr>
              <w:rPr>
                <w:lang w:eastAsia="en-US"/>
              </w:rPr>
            </w:pPr>
          </w:p>
          <w:p w:rsidR="005A61F9" w:rsidRDefault="005A61F9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1F9" w:rsidRDefault="005A61F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2E257A">
            <w:pPr>
              <w:rPr>
                <w:lang w:eastAsia="en-US"/>
              </w:rPr>
            </w:pPr>
          </w:p>
        </w:tc>
      </w:tr>
      <w:tr w:rsidR="005A61F9" w:rsidTr="00596BC7">
        <w:trPr>
          <w:trHeight w:val="4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1F9" w:rsidRDefault="005A61F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1F9" w:rsidRDefault="005A61F9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9" w:rsidRDefault="005A61F9" w:rsidP="005A61F9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3/61)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9" w:rsidRDefault="005A61F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  <w:p w:rsidR="005A61F9" w:rsidRDefault="005A61F9" w:rsidP="00844B27">
            <w:pPr>
              <w:rPr>
                <w:lang w:eastAsia="en-US"/>
              </w:rPr>
            </w:pPr>
          </w:p>
          <w:p w:rsidR="005A61F9" w:rsidRDefault="005A61F9" w:rsidP="00844B27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9" w:rsidRDefault="005A61F9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5A61F9" w:rsidRDefault="005A61F9" w:rsidP="00844B27">
            <w:pPr>
              <w:rPr>
                <w:lang w:eastAsia="en-US"/>
              </w:rPr>
            </w:pPr>
          </w:p>
          <w:p w:rsidR="005A61F9" w:rsidRDefault="005A61F9" w:rsidP="00844B27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1F9" w:rsidRDefault="005A61F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F9" w:rsidRDefault="005A61F9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587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606671,29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1/192)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  <w:p w:rsidR="00844B27" w:rsidRDefault="00844B27" w:rsidP="002E257A">
            <w:pPr>
              <w:rPr>
                <w:lang w:eastAsia="en-US"/>
              </w:rPr>
            </w:pPr>
          </w:p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844B27" w:rsidRDefault="00844B27" w:rsidP="002E257A">
            <w:pPr>
              <w:rPr>
                <w:lang w:eastAsia="en-US"/>
              </w:rPr>
            </w:pPr>
          </w:p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114279">
        <w:trPr>
          <w:trHeight w:val="52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(совместная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</w:p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71,1</w:t>
            </w:r>
          </w:p>
          <w:p w:rsidR="00844B27" w:rsidRDefault="00844B27" w:rsidP="00844B27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</w:p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54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 (совместная собственность)</w:t>
            </w:r>
          </w:p>
          <w:p w:rsidR="00844B27" w:rsidRDefault="00844B27" w:rsidP="00844B2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3584,0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54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3/61)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  <w:p w:rsidR="00844B27" w:rsidRDefault="00844B27" w:rsidP="00844B27">
            <w:pPr>
              <w:rPr>
                <w:lang w:eastAsia="en-US"/>
              </w:rPr>
            </w:pPr>
          </w:p>
          <w:p w:rsidR="00844B27" w:rsidRDefault="00844B27" w:rsidP="00844B27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844B27" w:rsidRDefault="00844B27" w:rsidP="00844B27">
            <w:pPr>
              <w:rPr>
                <w:lang w:eastAsia="en-US"/>
              </w:rPr>
            </w:pPr>
          </w:p>
          <w:p w:rsidR="00844B27" w:rsidRDefault="00844B27" w:rsidP="00844B27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547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18/1732)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  <w:p w:rsidR="00844B27" w:rsidRDefault="00844B27" w:rsidP="00844B27">
            <w:pPr>
              <w:rPr>
                <w:lang w:eastAsia="en-US"/>
              </w:rPr>
            </w:pPr>
          </w:p>
          <w:p w:rsidR="00844B27" w:rsidRDefault="00844B27" w:rsidP="00844B27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844B27" w:rsidRDefault="00844B27" w:rsidP="00844B27">
            <w:pPr>
              <w:rPr>
                <w:lang w:eastAsia="en-US"/>
              </w:rPr>
            </w:pPr>
          </w:p>
          <w:p w:rsidR="00844B27" w:rsidRDefault="00844B27" w:rsidP="00844B27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54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18/169)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  <w:p w:rsidR="00844B27" w:rsidRDefault="00844B27" w:rsidP="00844B27">
            <w:pPr>
              <w:rPr>
                <w:lang w:eastAsia="en-US"/>
              </w:rPr>
            </w:pPr>
          </w:p>
          <w:p w:rsidR="00844B27" w:rsidRDefault="00844B27" w:rsidP="00844B27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844B27" w:rsidRDefault="00844B27" w:rsidP="00844B27">
            <w:pPr>
              <w:rPr>
                <w:lang w:eastAsia="en-US"/>
              </w:rPr>
            </w:pPr>
          </w:p>
          <w:p w:rsidR="00844B27" w:rsidRDefault="00844B27" w:rsidP="00844B27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54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3/100)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  <w:p w:rsidR="00844B27" w:rsidRDefault="00844B27" w:rsidP="00844B27">
            <w:pPr>
              <w:rPr>
                <w:lang w:eastAsia="en-US"/>
              </w:rPr>
            </w:pPr>
          </w:p>
          <w:p w:rsidR="00844B27" w:rsidRDefault="00844B27" w:rsidP="00844B27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844B27" w:rsidRDefault="00844B27" w:rsidP="00844B27">
            <w:pPr>
              <w:rPr>
                <w:lang w:eastAsia="en-US"/>
              </w:rPr>
            </w:pPr>
          </w:p>
          <w:p w:rsidR="00844B27" w:rsidRDefault="00844B27" w:rsidP="00844B27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54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69,0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844B27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37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Нефедов Константин Иванович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ИП глава КФХ «Нефедов К.И.»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AC4A31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1325000,00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AC4A31" w:rsidP="00596BC7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232000,0</w:t>
            </w:r>
          </w:p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ТОЙОТА </w:t>
            </w:r>
            <w:proofErr w:type="spellStart"/>
            <w:r>
              <w:rPr>
                <w:lang w:eastAsia="en-US"/>
              </w:rPr>
              <w:t>королла</w:t>
            </w:r>
            <w:proofErr w:type="spellEnd"/>
          </w:p>
          <w:p w:rsidR="00844B27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Трактор МТЗ 80</w:t>
            </w:r>
          </w:p>
          <w:p w:rsidR="00844B27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Трактор МТЗ 82</w:t>
            </w:r>
          </w:p>
          <w:p w:rsidR="00BD7F7F" w:rsidRDefault="00BD7F7F" w:rsidP="00140D8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Камаз</w:t>
            </w:r>
            <w:proofErr w:type="spellEnd"/>
            <w:r>
              <w:rPr>
                <w:lang w:eastAsia="en-US"/>
              </w:rPr>
              <w:t xml:space="preserve"> 55111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BD7F7F" w:rsidTr="00596BC7">
        <w:trPr>
          <w:trHeight w:val="37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F7F" w:rsidRDefault="00BD7F7F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F7F" w:rsidRDefault="00BD7F7F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F7F" w:rsidRDefault="00BD7F7F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7F" w:rsidRDefault="00BD7F7F" w:rsidP="00BD7F7F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7F" w:rsidRDefault="00BD7F7F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7F" w:rsidRDefault="00BD7F7F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F7F" w:rsidRDefault="00BD7F7F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F7F" w:rsidRDefault="00BD7F7F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F7F" w:rsidRDefault="00BD7F7F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F7F" w:rsidRDefault="00BD7F7F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54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596BC7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3/78)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AC4A31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6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98429C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  <w:r w:rsidR="00AC4A31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1949,0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98429C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456</w:t>
            </w:r>
            <w:r w:rsidR="00844B27">
              <w:rPr>
                <w:lang w:eastAsia="en-US"/>
              </w:rPr>
              <w:t>00</w:t>
            </w:r>
            <w:r>
              <w:rPr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98429C" w:rsidTr="00596BC7">
        <w:trPr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29C" w:rsidRDefault="0098429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29C" w:rsidRDefault="0098429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9C" w:rsidRDefault="0098429C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9C" w:rsidRDefault="0098429C" w:rsidP="0098429C">
            <w:pPr>
              <w:rPr>
                <w:lang w:eastAsia="en-US"/>
              </w:rPr>
            </w:pPr>
            <w:r>
              <w:rPr>
                <w:lang w:eastAsia="en-US"/>
              </w:rPr>
              <w:t>45600,00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9C" w:rsidRDefault="0098429C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29C" w:rsidRDefault="0098429C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2E257A">
            <w:pPr>
              <w:rPr>
                <w:lang w:eastAsia="en-US"/>
              </w:rPr>
            </w:pPr>
          </w:p>
        </w:tc>
      </w:tr>
      <w:tr w:rsidR="0098429C" w:rsidTr="00596BC7">
        <w:trPr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29C" w:rsidRDefault="0098429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29C" w:rsidRDefault="0098429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9C" w:rsidRDefault="0098429C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9C" w:rsidRDefault="0098429C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45600,00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9C" w:rsidRDefault="0098429C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29C" w:rsidRDefault="0098429C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2E257A">
            <w:pPr>
              <w:rPr>
                <w:lang w:eastAsia="en-US"/>
              </w:rPr>
            </w:pPr>
          </w:p>
        </w:tc>
      </w:tr>
      <w:tr w:rsidR="0098429C" w:rsidTr="00596BC7">
        <w:trPr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29C" w:rsidRDefault="0098429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29C" w:rsidRDefault="0098429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9C" w:rsidRDefault="0098429C" w:rsidP="0098429C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1/7)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9C" w:rsidRDefault="0098429C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45600,0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9C" w:rsidRDefault="0098429C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29C" w:rsidRDefault="0098429C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2E257A">
            <w:pPr>
              <w:rPr>
                <w:lang w:eastAsia="en-US"/>
              </w:rPr>
            </w:pPr>
          </w:p>
        </w:tc>
      </w:tr>
      <w:tr w:rsidR="0098429C" w:rsidTr="00596BC7">
        <w:trPr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29C" w:rsidRDefault="0098429C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29C" w:rsidRDefault="0098429C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9C" w:rsidRDefault="0098429C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9C" w:rsidRDefault="0098429C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4675,0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9C" w:rsidRDefault="0098429C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29C" w:rsidRDefault="0098429C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9C" w:rsidRDefault="0098429C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8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D76825">
        <w:trPr>
          <w:trHeight w:val="48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BD7F7F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114301,00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2700,0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BD7F7F" w:rsidTr="00D76825">
        <w:trPr>
          <w:trHeight w:val="4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F7F" w:rsidRDefault="00BD7F7F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F7F" w:rsidRDefault="00BD7F7F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F7F" w:rsidRDefault="00BD7F7F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F7F" w:rsidRDefault="00BD7F7F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F7F" w:rsidRDefault="00BD7F7F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45100,0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F7F" w:rsidRDefault="00BD7F7F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F7F" w:rsidRDefault="00BD7F7F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F7F" w:rsidRDefault="00BD7F7F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F7F" w:rsidRDefault="00BD7F7F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F7F" w:rsidRDefault="00BD7F7F" w:rsidP="002E257A">
            <w:pPr>
              <w:rPr>
                <w:lang w:eastAsia="en-US"/>
              </w:rPr>
            </w:pPr>
          </w:p>
        </w:tc>
      </w:tr>
      <w:tr w:rsidR="00844B27" w:rsidTr="002E257A">
        <w:trPr>
          <w:trHeight w:val="2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45,1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91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(фактическое 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844B27" w:rsidTr="00596BC7">
        <w:trPr>
          <w:trHeight w:val="68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Орлова Надежда Ивановна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BD7F7F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МБ</w:t>
            </w:r>
            <w:r w:rsidR="00844B27">
              <w:rPr>
                <w:lang w:eastAsia="en-US"/>
              </w:rPr>
              <w:t xml:space="preserve">ОУ </w:t>
            </w:r>
            <w:proofErr w:type="spellStart"/>
            <w:r w:rsidR="00844B27">
              <w:rPr>
                <w:lang w:eastAsia="en-US"/>
              </w:rPr>
              <w:t>Шишовская</w:t>
            </w:r>
            <w:proofErr w:type="spellEnd"/>
            <w:r w:rsidR="00844B27">
              <w:rPr>
                <w:lang w:eastAsia="en-US"/>
              </w:rPr>
              <w:t xml:space="preserve"> СОШ, гардеробщица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BD7F7F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102755,00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участок (общая совместная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8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(Общая совместная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044FBF">
        <w:trPr>
          <w:trHeight w:val="84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BD7F7F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937623,00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участок (общая совместная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ВАЗ  21</w:t>
            </w:r>
            <w:r w:rsidR="00BD7F7F">
              <w:rPr>
                <w:lang w:eastAsia="en-US"/>
              </w:rPr>
              <w:t>21</w:t>
            </w:r>
          </w:p>
          <w:p w:rsidR="00BD7F7F" w:rsidRDefault="00BD7F7F" w:rsidP="00140D8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Шкода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Октавия</w:t>
            </w:r>
            <w:proofErr w:type="spellEnd"/>
            <w:r>
              <w:rPr>
                <w:lang w:eastAsia="en-US"/>
              </w:rPr>
              <w:t>,</w:t>
            </w:r>
          </w:p>
          <w:p w:rsidR="00BD7F7F" w:rsidRDefault="00BD7F7F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НИССАН Примера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844B27" w:rsidTr="00596BC7">
        <w:trPr>
          <w:trHeight w:val="6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(Общая совместная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C82EC6" w:rsidTr="00D2781D">
        <w:trPr>
          <w:trHeight w:val="40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0F0C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Сагайдачный</w:t>
            </w:r>
            <w:proofErr w:type="spellEnd"/>
            <w:r>
              <w:rPr>
                <w:lang w:eastAsia="en-US"/>
              </w:rPr>
              <w:t xml:space="preserve"> Александр Григорьевич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ИП глава КФХ «</w:t>
            </w:r>
            <w:proofErr w:type="spellStart"/>
            <w:r>
              <w:rPr>
                <w:lang w:eastAsia="en-US"/>
              </w:rPr>
              <w:t>Сагайдачный</w:t>
            </w:r>
            <w:proofErr w:type="spellEnd"/>
            <w:r>
              <w:rPr>
                <w:lang w:eastAsia="en-US"/>
              </w:rPr>
              <w:t xml:space="preserve"> А.Г.»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C82EC6">
            <w:pPr>
              <w:rPr>
                <w:lang w:eastAsia="en-US"/>
              </w:rPr>
            </w:pPr>
            <w:r>
              <w:rPr>
                <w:lang w:eastAsia="en-US"/>
              </w:rPr>
              <w:t>1813895,49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ХУНДАЙ </w:t>
            </w: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30</w:t>
            </w:r>
          </w:p>
          <w:p w:rsidR="00C82EC6" w:rsidRDefault="00C82EC6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ВАЗ 21150</w:t>
            </w:r>
          </w:p>
          <w:p w:rsidR="00C82EC6" w:rsidRPr="00D2781D" w:rsidRDefault="00C82EC6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ЗИЛ 157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  <w:r>
              <w:rPr>
                <w:lang w:eastAsia="en-US"/>
              </w:rPr>
              <w:t xml:space="preserve"> с/хозяйственного использования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4320000,0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C82EC6" w:rsidTr="00D503EA">
        <w:trPr>
          <w:trHeight w:val="59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6" w:rsidRDefault="00C82EC6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</w:tr>
      <w:tr w:rsidR="00C82EC6" w:rsidTr="002E257A">
        <w:trPr>
          <w:trHeight w:val="6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½)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91200,0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</w:tr>
      <w:tr w:rsidR="00C82EC6" w:rsidTr="002E257A">
        <w:trPr>
          <w:trHeight w:val="6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</w:tr>
      <w:tr w:rsidR="00C82EC6" w:rsidTr="002E257A">
        <w:trPr>
          <w:trHeight w:val="6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Нежилое здание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672,0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</w:tr>
      <w:tr w:rsidR="00C82EC6" w:rsidTr="002E257A">
        <w:trPr>
          <w:trHeight w:val="65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Нежилое здание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137,4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</w:tr>
      <w:tr w:rsidR="00C82EC6" w:rsidTr="002E257A">
        <w:trPr>
          <w:trHeight w:val="6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Нежилое здание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2971,5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</w:tr>
      <w:tr w:rsidR="00C82EC6" w:rsidTr="002E257A">
        <w:trPr>
          <w:trHeight w:val="6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Нежилое здание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</w:tr>
      <w:tr w:rsidR="00C82EC6" w:rsidTr="002E257A">
        <w:trPr>
          <w:trHeight w:val="37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103440,00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(общая долевая 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91200,0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844B27" w:rsidTr="002E257A">
        <w:trPr>
          <w:trHeight w:val="3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(фактическое предоставление)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844B27" w:rsidTr="00C376C6">
        <w:trPr>
          <w:trHeight w:val="44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Тринеева</w:t>
            </w:r>
            <w:proofErr w:type="spellEnd"/>
            <w:r>
              <w:rPr>
                <w:lang w:eastAsia="en-US"/>
              </w:rPr>
              <w:t xml:space="preserve"> Людмила Васильевна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Шишовское розничное предприятие, заместитель директора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C82EC6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711842,39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473BD6">
            <w:pPr>
              <w:rPr>
                <w:lang w:eastAsia="en-US"/>
              </w:rPr>
            </w:pPr>
            <w:r>
              <w:rPr>
                <w:lang w:eastAsia="en-US"/>
              </w:rPr>
              <w:t>Земельная доля (1/3 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  <w:r w:rsidR="00C82EC6">
              <w:rPr>
                <w:lang w:eastAsia="en-US"/>
              </w:rPr>
              <w:t>,0</w:t>
            </w:r>
          </w:p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МИЦУБИСИ </w:t>
            </w:r>
            <w:proofErr w:type="spellStart"/>
            <w:r>
              <w:rPr>
                <w:lang w:eastAsia="en-US"/>
              </w:rPr>
              <w:t>Лансер</w:t>
            </w:r>
            <w:proofErr w:type="spellEnd"/>
            <w:r>
              <w:rPr>
                <w:lang w:eastAsia="en-US"/>
              </w:rPr>
              <w:t xml:space="preserve"> 1,6 легковой (седан)</w:t>
            </w:r>
          </w:p>
          <w:p w:rsidR="00844B27" w:rsidRDefault="00844B27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ГАЗ 3309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1239,0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844B27" w:rsidTr="00C376C6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473BD6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 для размещения  производственных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(общая совместная ½ доля) (фактическое предоставление)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118,4</w:t>
            </w:r>
          </w:p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844B27" w:rsidTr="00C376C6">
        <w:trPr>
          <w:trHeight w:val="2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29,9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C82EC6" w:rsidTr="00C376C6">
        <w:trPr>
          <w:trHeight w:val="2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</w:tr>
      <w:tr w:rsidR="00844B27" w:rsidTr="00E53DC8">
        <w:trPr>
          <w:trHeight w:val="4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C82EC6" w:rsidTr="00BE0264">
        <w:trPr>
          <w:trHeight w:val="1012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560 000,00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473BD6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C82EC6" w:rsidRDefault="00C82EC6" w:rsidP="00473BD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1239,0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C6" w:rsidRDefault="00C82EC6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Трактор колесный     Т-150К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C6" w:rsidRDefault="00C82EC6" w:rsidP="002E257A">
            <w:pPr>
              <w:rPr>
                <w:lang w:eastAsia="en-US"/>
              </w:rPr>
            </w:pPr>
          </w:p>
        </w:tc>
      </w:tr>
      <w:tr w:rsidR="00844B27" w:rsidTr="00E53DC8">
        <w:trPr>
          <w:trHeight w:val="5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473BD6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(общая совместная 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118,4</w:t>
            </w:r>
          </w:p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27" w:rsidRDefault="00844B27" w:rsidP="002E257A">
            <w:pPr>
              <w:rPr>
                <w:lang w:eastAsia="en-US"/>
              </w:rPr>
            </w:pPr>
          </w:p>
          <w:p w:rsidR="00844B27" w:rsidRDefault="00844B27" w:rsidP="002E257A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B27" w:rsidRDefault="00844B27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B27" w:rsidRDefault="00844B27" w:rsidP="002E257A">
            <w:pPr>
              <w:rPr>
                <w:lang w:eastAsia="en-US"/>
              </w:rPr>
            </w:pPr>
          </w:p>
        </w:tc>
      </w:tr>
      <w:tr w:rsidR="00102683" w:rsidTr="00102683">
        <w:trPr>
          <w:trHeight w:val="33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Филимонова Оксана Александровна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2683" w:rsidRDefault="00102683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КУВО УСЗН Бобровского района, социальный работник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2683" w:rsidRDefault="00102683" w:rsidP="00397178">
            <w:pPr>
              <w:rPr>
                <w:lang w:eastAsia="en-US"/>
              </w:rPr>
            </w:pPr>
            <w:r>
              <w:rPr>
                <w:lang w:eastAsia="en-US"/>
              </w:rPr>
              <w:t>1185277,64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83" w:rsidRDefault="00102683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</w:t>
            </w:r>
            <w:proofErr w:type="gramStart"/>
            <w:r>
              <w:rPr>
                <w:lang w:eastAsia="en-US"/>
              </w:rPr>
              <w:t>общая</w:t>
            </w:r>
            <w:proofErr w:type="gramEnd"/>
            <w:r>
              <w:rPr>
                <w:lang w:eastAsia="en-US"/>
              </w:rPr>
              <w:t xml:space="preserve"> долевая 1/3)</w:t>
            </w:r>
          </w:p>
          <w:p w:rsidR="00102683" w:rsidRDefault="00102683" w:rsidP="004361A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83" w:rsidRDefault="00102683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2900,0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83" w:rsidRDefault="00102683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2683" w:rsidRDefault="00102683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ВАЗ Лада Приора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2E257A">
            <w:pPr>
              <w:rPr>
                <w:lang w:eastAsia="en-US"/>
              </w:rPr>
            </w:pPr>
          </w:p>
        </w:tc>
      </w:tr>
      <w:tr w:rsidR="00102683" w:rsidTr="00E53DC8">
        <w:trPr>
          <w:trHeight w:val="41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2683" w:rsidRDefault="00102683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2683" w:rsidRDefault="00102683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83" w:rsidRDefault="00102683" w:rsidP="00102683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</w:t>
            </w:r>
            <w:proofErr w:type="gramStart"/>
            <w:r>
              <w:rPr>
                <w:lang w:eastAsia="en-US"/>
              </w:rPr>
              <w:t>общая</w:t>
            </w:r>
            <w:proofErr w:type="gramEnd"/>
            <w:r>
              <w:rPr>
                <w:lang w:eastAsia="en-US"/>
              </w:rPr>
              <w:t xml:space="preserve"> долевая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83" w:rsidRDefault="00102683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  <w:p w:rsidR="00102683" w:rsidRDefault="00102683" w:rsidP="004361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83" w:rsidRDefault="00102683" w:rsidP="004361A9">
            <w:pPr>
              <w:rPr>
                <w:lang w:eastAsia="en-US"/>
              </w:rPr>
            </w:pPr>
          </w:p>
          <w:p w:rsidR="00102683" w:rsidRDefault="00102683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2683" w:rsidRDefault="00102683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2E257A">
            <w:pPr>
              <w:rPr>
                <w:lang w:eastAsia="en-US"/>
              </w:rPr>
            </w:pPr>
          </w:p>
        </w:tc>
      </w:tr>
      <w:tr w:rsidR="00102683" w:rsidTr="00102683">
        <w:trPr>
          <w:trHeight w:val="227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2683" w:rsidRDefault="00102683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2683" w:rsidRDefault="00102683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83" w:rsidRDefault="00102683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</w:t>
            </w:r>
            <w:proofErr w:type="gramStart"/>
            <w:r>
              <w:rPr>
                <w:lang w:eastAsia="en-US"/>
              </w:rPr>
              <w:t>общая</w:t>
            </w:r>
            <w:proofErr w:type="gramEnd"/>
            <w:r>
              <w:rPr>
                <w:lang w:eastAsia="en-US"/>
              </w:rPr>
              <w:t xml:space="preserve"> долевая 1/3)</w:t>
            </w:r>
          </w:p>
          <w:p w:rsidR="00102683" w:rsidRDefault="00102683" w:rsidP="004361A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83" w:rsidRDefault="00102683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2900,0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83" w:rsidRDefault="00102683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2683" w:rsidRDefault="00102683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2E257A">
            <w:pPr>
              <w:rPr>
                <w:lang w:eastAsia="en-US"/>
              </w:rPr>
            </w:pPr>
          </w:p>
        </w:tc>
      </w:tr>
      <w:tr w:rsidR="00102683" w:rsidTr="00E53DC8">
        <w:trPr>
          <w:trHeight w:val="2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2683" w:rsidRDefault="00102683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2683" w:rsidRDefault="00102683" w:rsidP="0039717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83" w:rsidRDefault="00102683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</w:t>
            </w:r>
            <w:proofErr w:type="gramStart"/>
            <w:r>
              <w:rPr>
                <w:lang w:eastAsia="en-US"/>
              </w:rPr>
              <w:t>общая</w:t>
            </w:r>
            <w:proofErr w:type="gramEnd"/>
            <w:r>
              <w:rPr>
                <w:lang w:eastAsia="en-US"/>
              </w:rPr>
              <w:t xml:space="preserve"> долевая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83" w:rsidRDefault="00102683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  <w:p w:rsidR="00102683" w:rsidRDefault="00102683" w:rsidP="004361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83" w:rsidRDefault="00102683" w:rsidP="004361A9">
            <w:pPr>
              <w:rPr>
                <w:lang w:eastAsia="en-US"/>
              </w:rPr>
            </w:pPr>
          </w:p>
          <w:p w:rsidR="00102683" w:rsidRDefault="00102683" w:rsidP="004361A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2683" w:rsidRDefault="00102683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2E257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2E257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683" w:rsidRDefault="00102683" w:rsidP="002E257A">
            <w:pPr>
              <w:rPr>
                <w:lang w:eastAsia="en-US"/>
              </w:rPr>
            </w:pPr>
          </w:p>
        </w:tc>
      </w:tr>
    </w:tbl>
    <w:p w:rsidR="0066521F" w:rsidRDefault="0066521F" w:rsidP="0066521F"/>
    <w:p w:rsidR="0066521F" w:rsidRDefault="0066521F" w:rsidP="0066521F"/>
    <w:p w:rsidR="007135C6" w:rsidRPr="0066521F" w:rsidRDefault="007135C6"/>
    <w:sectPr w:rsidR="007135C6" w:rsidRPr="0066521F" w:rsidSect="00325E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21F"/>
    <w:rsid w:val="00044FBF"/>
    <w:rsid w:val="000F0CF9"/>
    <w:rsid w:val="00102683"/>
    <w:rsid w:val="00114279"/>
    <w:rsid w:val="00140D89"/>
    <w:rsid w:val="00211BD5"/>
    <w:rsid w:val="00271CD3"/>
    <w:rsid w:val="002E257A"/>
    <w:rsid w:val="003043DD"/>
    <w:rsid w:val="00325ED4"/>
    <w:rsid w:val="00397178"/>
    <w:rsid w:val="00473BD6"/>
    <w:rsid w:val="00525FC0"/>
    <w:rsid w:val="00596BC7"/>
    <w:rsid w:val="005A61F9"/>
    <w:rsid w:val="0066521F"/>
    <w:rsid w:val="0067142A"/>
    <w:rsid w:val="006C0EEE"/>
    <w:rsid w:val="007135C6"/>
    <w:rsid w:val="0075118C"/>
    <w:rsid w:val="00752E66"/>
    <w:rsid w:val="00791DAC"/>
    <w:rsid w:val="007E3711"/>
    <w:rsid w:val="00844B27"/>
    <w:rsid w:val="008E02D9"/>
    <w:rsid w:val="009579FA"/>
    <w:rsid w:val="0098429C"/>
    <w:rsid w:val="009F1B2A"/>
    <w:rsid w:val="00AC4A31"/>
    <w:rsid w:val="00B506F8"/>
    <w:rsid w:val="00B619AC"/>
    <w:rsid w:val="00B659A5"/>
    <w:rsid w:val="00BD7F7F"/>
    <w:rsid w:val="00BE5A19"/>
    <w:rsid w:val="00BE7E30"/>
    <w:rsid w:val="00BF2A63"/>
    <w:rsid w:val="00C042C1"/>
    <w:rsid w:val="00C376C6"/>
    <w:rsid w:val="00C82EC6"/>
    <w:rsid w:val="00CC0F98"/>
    <w:rsid w:val="00D2781D"/>
    <w:rsid w:val="00D76825"/>
    <w:rsid w:val="00E31471"/>
    <w:rsid w:val="00E53DC8"/>
    <w:rsid w:val="00E55F09"/>
    <w:rsid w:val="00E96942"/>
    <w:rsid w:val="00E97CC4"/>
    <w:rsid w:val="00EC017B"/>
    <w:rsid w:val="00F27C1F"/>
    <w:rsid w:val="00F87E61"/>
    <w:rsid w:val="00F946CD"/>
    <w:rsid w:val="00FA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521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65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665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15CB1-FD08-453D-8D99-3FA148A9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4294905805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misp.backup</dc:creator>
  <cp:lastModifiedBy>shishovka</cp:lastModifiedBy>
  <cp:revision>22</cp:revision>
  <cp:lastPrinted>2017-05-11T07:38:00Z</cp:lastPrinted>
  <dcterms:created xsi:type="dcterms:W3CDTF">2016-05-11T13:30:00Z</dcterms:created>
  <dcterms:modified xsi:type="dcterms:W3CDTF">2021-05-14T06:06:00Z</dcterms:modified>
</cp:coreProperties>
</file>